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746F4A4A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B9628A">
        <w:rPr>
          <w:color w:val="000000"/>
        </w:rPr>
        <w:t>001</w:t>
      </w:r>
      <w:r w:rsidR="00A43925">
        <w:rPr>
          <w:color w:val="000000"/>
        </w:rPr>
        <w:t>/2023</w:t>
      </w:r>
      <w:r w:rsidR="00920B59" w:rsidRPr="00B16C62">
        <w:rPr>
          <w:color w:val="000000"/>
        </w:rPr>
        <w:t>-</w:t>
      </w:r>
      <w:r w:rsidR="00A43925">
        <w:rPr>
          <w:color w:val="000000"/>
        </w:rPr>
        <w:t>FMAS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6E9AF1E1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B953A5">
        <w:rPr>
          <w:color w:val="000000"/>
        </w:rPr>
        <w:t>2</w:t>
      </w:r>
      <w:r w:rsidR="00A43925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2E331EF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B9628A">
        <w:rPr>
          <w:color w:val="000000"/>
        </w:rPr>
        <w:t>001</w:t>
      </w:r>
      <w:r w:rsidR="00A43925">
        <w:rPr>
          <w:color w:val="000000"/>
        </w:rPr>
        <w:t>/2023</w:t>
      </w:r>
      <w:r w:rsidR="00444EE3">
        <w:rPr>
          <w:color w:val="000000"/>
        </w:rPr>
        <w:t>-</w:t>
      </w:r>
      <w:r w:rsidR="00A43925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B9628A">
        <w:rPr>
          <w:color w:val="000000"/>
        </w:rPr>
        <w:t>1</w:t>
      </w:r>
      <w:r w:rsidR="00BC78CB">
        <w:rPr>
          <w:color w:val="000000"/>
        </w:rPr>
        <w:t>1</w:t>
      </w:r>
      <w:r w:rsidR="00B9628A">
        <w:rPr>
          <w:color w:val="000000"/>
        </w:rPr>
        <w:t>/07</w:t>
      </w:r>
      <w:r w:rsidR="00A43925">
        <w:rPr>
          <w:color w:val="000000"/>
        </w:rPr>
        <w:t>/2023</w:t>
      </w:r>
      <w:r w:rsidRPr="00B16C62">
        <w:rPr>
          <w:color w:val="000000"/>
        </w:rPr>
        <w:t xml:space="preserve">, nessa Prefeitura, às </w:t>
      </w:r>
      <w:r w:rsidR="00B9628A">
        <w:rPr>
          <w:color w:val="000000"/>
        </w:rPr>
        <w:t>10:</w:t>
      </w:r>
      <w:r w:rsidR="005B02A1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174FE479" w:rsidR="00520B46" w:rsidRPr="00520B46" w:rsidRDefault="00A43925" w:rsidP="00D73DB7">
      <w:pPr>
        <w:autoSpaceDE w:val="0"/>
        <w:autoSpaceDN w:val="0"/>
        <w:adjustRightInd w:val="0"/>
        <w:jc w:val="both"/>
        <w:rPr>
          <w:b/>
        </w:rPr>
      </w:pPr>
      <w:r>
        <w:rPr>
          <w:b/>
          <w:bCs/>
        </w:rPr>
        <w:t>FUNDO MUNICIPAL DE ASSISTENCIA SOCIAL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113" w14:textId="77777777" w:rsidR="009749FA" w:rsidRDefault="009749FA">
      <w:r>
        <w:separator/>
      </w:r>
    </w:p>
  </w:endnote>
  <w:endnote w:type="continuationSeparator" w:id="0">
    <w:p w14:paraId="38FAD61E" w14:textId="77777777" w:rsidR="009749FA" w:rsidRDefault="0097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5E669" w14:textId="77777777" w:rsidR="009749FA" w:rsidRDefault="009749FA">
      <w:r>
        <w:separator/>
      </w:r>
    </w:p>
  </w:footnote>
  <w:footnote w:type="continuationSeparator" w:id="0">
    <w:p w14:paraId="2FFCF40D" w14:textId="77777777" w:rsidR="009749FA" w:rsidRDefault="0097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77830"/>
    <w:rsid w:val="005805DF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439F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0AE9"/>
    <w:rsid w:val="00892D68"/>
    <w:rsid w:val="008B0B1E"/>
    <w:rsid w:val="008C0511"/>
    <w:rsid w:val="008D252C"/>
    <w:rsid w:val="00904E8C"/>
    <w:rsid w:val="00912A8E"/>
    <w:rsid w:val="00920B59"/>
    <w:rsid w:val="009749FA"/>
    <w:rsid w:val="00977782"/>
    <w:rsid w:val="009E6DAC"/>
    <w:rsid w:val="00A0713E"/>
    <w:rsid w:val="00A10E93"/>
    <w:rsid w:val="00A1193C"/>
    <w:rsid w:val="00A254AA"/>
    <w:rsid w:val="00A43925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9628A"/>
    <w:rsid w:val="00BC78CB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448F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40</cp:revision>
  <cp:lastPrinted>2023-06-21T13:33:00Z</cp:lastPrinted>
  <dcterms:created xsi:type="dcterms:W3CDTF">2019-03-07T17:35:00Z</dcterms:created>
  <dcterms:modified xsi:type="dcterms:W3CDTF">2023-06-22T15:56:00Z</dcterms:modified>
</cp:coreProperties>
</file>