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E1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D927E0B" wp14:editId="77FA5F3C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72D9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023D731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743243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B8FB1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2184E4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39473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6D19F9" w14:textId="2BC77C92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</w:t>
      </w:r>
      <w:r w:rsidR="007607FB">
        <w:rPr>
          <w:color w:val="000000"/>
        </w:rPr>
        <w:t>002</w:t>
      </w:r>
      <w:r w:rsidR="005146D7">
        <w:rPr>
          <w:color w:val="000000"/>
        </w:rPr>
        <w:t>/2023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768A4E9E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F704CD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497FFA9F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DBE90E9" w14:textId="0B124EF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5146D7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22CA0AB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0AFB8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C60687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993C7A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655F8DF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D601F7" w14:textId="5C5550B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607FB">
        <w:rPr>
          <w:color w:val="000000"/>
        </w:rPr>
        <w:t>002</w:t>
      </w:r>
      <w:r w:rsidR="005146D7">
        <w:rPr>
          <w:color w:val="000000"/>
        </w:rPr>
        <w:t>/2023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</w:t>
      </w:r>
      <w:r w:rsidR="00093F72">
        <w:rPr>
          <w:color w:val="000000"/>
        </w:rPr>
        <w:t>23</w:t>
      </w:r>
      <w:r w:rsidR="007607FB">
        <w:rPr>
          <w:color w:val="000000"/>
        </w:rPr>
        <w:t>/03</w:t>
      </w:r>
      <w:r w:rsidR="005146D7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7607FB">
        <w:rPr>
          <w:color w:val="000000"/>
        </w:rPr>
        <w:t>1</w:t>
      </w:r>
      <w:r w:rsidR="009B6C20">
        <w:rPr>
          <w:color w:val="000000"/>
        </w:rPr>
        <w:t>0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</w:t>
      </w:r>
      <w:r w:rsidR="00385580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163447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E04F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45994B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AA1F6B" w14:textId="15B50B4E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7F63B6" w14:textId="35537D6E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Nome:____</w:t>
      </w:r>
    </w:p>
    <w:p w14:paraId="5EFFBC2D" w14:textId="14F0991D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CPF:______</w:t>
      </w:r>
    </w:p>
    <w:p w14:paraId="588432E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A17207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66A0538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B14BD8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B7633A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66860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03151E2" w14:textId="0F060453" w:rsidR="00B16C62" w:rsidRPr="00B16C62" w:rsidRDefault="002E3001" w:rsidP="00AF101D">
      <w:pPr>
        <w:rPr>
          <w:color w:val="000000"/>
        </w:rPr>
      </w:pPr>
      <w:r>
        <w:rPr>
          <w:b/>
          <w:bCs/>
          <w:szCs w:val="28"/>
        </w:rPr>
        <w:t xml:space="preserve">SECRETARIA MUNICPAL DE </w:t>
      </w:r>
      <w:r w:rsidR="00AF101D">
        <w:rPr>
          <w:b/>
          <w:bCs/>
          <w:szCs w:val="28"/>
        </w:rPr>
        <w:t>ORDEM PÚBLICA E DEFESA CIVIL</w:t>
      </w:r>
    </w:p>
    <w:p w14:paraId="7F1EE83F" w14:textId="74E0954D" w:rsidR="009B6EB5" w:rsidRDefault="009B6EB5" w:rsidP="00DE67FA">
      <w:pPr>
        <w:autoSpaceDE w:val="0"/>
        <w:autoSpaceDN w:val="0"/>
        <w:adjustRightInd w:val="0"/>
        <w:jc w:val="both"/>
      </w:pPr>
    </w:p>
    <w:p w14:paraId="66CCB12B" w14:textId="77777777" w:rsidR="00AF101D" w:rsidRPr="007E1DF7" w:rsidRDefault="00AF101D" w:rsidP="00DE67FA">
      <w:pPr>
        <w:autoSpaceDE w:val="0"/>
        <w:autoSpaceDN w:val="0"/>
        <w:adjustRightInd w:val="0"/>
        <w:jc w:val="both"/>
      </w:pPr>
    </w:p>
    <w:p w14:paraId="5FC0ABFA" w14:textId="73919372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385580">
        <w:t>0</w:t>
      </w:r>
      <w:r w:rsidR="007607FB">
        <w:t>043/2023</w:t>
      </w:r>
      <w:r w:rsidR="00385580">
        <w:t xml:space="preserve">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36D3" w14:textId="77777777" w:rsidR="0048768D" w:rsidRDefault="0048768D">
      <w:r>
        <w:separator/>
      </w:r>
    </w:p>
  </w:endnote>
  <w:endnote w:type="continuationSeparator" w:id="0">
    <w:p w14:paraId="2948C326" w14:textId="77777777" w:rsidR="0048768D" w:rsidRDefault="0048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92BB" w14:textId="77777777" w:rsidR="0048768D" w:rsidRDefault="0048768D">
      <w:r>
        <w:separator/>
      </w:r>
    </w:p>
  </w:footnote>
  <w:footnote w:type="continuationSeparator" w:id="0">
    <w:p w14:paraId="105FD1CB" w14:textId="77777777" w:rsidR="0048768D" w:rsidRDefault="0048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8075649">
    <w:abstractNumId w:val="9"/>
  </w:num>
  <w:num w:numId="2" w16cid:durableId="522671667">
    <w:abstractNumId w:val="22"/>
  </w:num>
  <w:num w:numId="3" w16cid:durableId="1866288975">
    <w:abstractNumId w:val="1"/>
  </w:num>
  <w:num w:numId="4" w16cid:durableId="1962883585">
    <w:abstractNumId w:val="5"/>
  </w:num>
  <w:num w:numId="5" w16cid:durableId="1721588683">
    <w:abstractNumId w:val="10"/>
  </w:num>
  <w:num w:numId="6" w16cid:durableId="964316956">
    <w:abstractNumId w:val="8"/>
  </w:num>
  <w:num w:numId="7" w16cid:durableId="1846171000">
    <w:abstractNumId w:val="15"/>
  </w:num>
  <w:num w:numId="8" w16cid:durableId="520049874">
    <w:abstractNumId w:val="12"/>
  </w:num>
  <w:num w:numId="9" w16cid:durableId="2020038534">
    <w:abstractNumId w:val="18"/>
  </w:num>
  <w:num w:numId="10" w16cid:durableId="1632712394">
    <w:abstractNumId w:val="16"/>
  </w:num>
  <w:num w:numId="11" w16cid:durableId="999622261">
    <w:abstractNumId w:val="2"/>
  </w:num>
  <w:num w:numId="12" w16cid:durableId="1085031006">
    <w:abstractNumId w:val="3"/>
  </w:num>
  <w:num w:numId="13" w16cid:durableId="173343483">
    <w:abstractNumId w:val="7"/>
  </w:num>
  <w:num w:numId="14" w16cid:durableId="2096784123">
    <w:abstractNumId w:val="19"/>
  </w:num>
  <w:num w:numId="15" w16cid:durableId="1492870385">
    <w:abstractNumId w:val="14"/>
  </w:num>
  <w:num w:numId="16" w16cid:durableId="1910185493">
    <w:abstractNumId w:val="0"/>
  </w:num>
  <w:num w:numId="17" w16cid:durableId="449936314">
    <w:abstractNumId w:val="4"/>
  </w:num>
  <w:num w:numId="18" w16cid:durableId="1067457953">
    <w:abstractNumId w:val="21"/>
  </w:num>
  <w:num w:numId="19" w16cid:durableId="2064595346">
    <w:abstractNumId w:val="17"/>
  </w:num>
  <w:num w:numId="20" w16cid:durableId="2003727822">
    <w:abstractNumId w:val="13"/>
  </w:num>
  <w:num w:numId="21" w16cid:durableId="2007517835">
    <w:abstractNumId w:val="11"/>
  </w:num>
  <w:num w:numId="22" w16cid:durableId="871236194">
    <w:abstractNumId w:val="6"/>
  </w:num>
  <w:num w:numId="23" w16cid:durableId="1606379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3F72"/>
    <w:rsid w:val="000963D9"/>
    <w:rsid w:val="000D4474"/>
    <w:rsid w:val="00135434"/>
    <w:rsid w:val="00285967"/>
    <w:rsid w:val="002E3001"/>
    <w:rsid w:val="00321EFF"/>
    <w:rsid w:val="00342C40"/>
    <w:rsid w:val="00345CD2"/>
    <w:rsid w:val="003642BD"/>
    <w:rsid w:val="00366846"/>
    <w:rsid w:val="00385580"/>
    <w:rsid w:val="003A4797"/>
    <w:rsid w:val="003C103E"/>
    <w:rsid w:val="003E523F"/>
    <w:rsid w:val="003E6458"/>
    <w:rsid w:val="004209B6"/>
    <w:rsid w:val="00462DFD"/>
    <w:rsid w:val="0048768D"/>
    <w:rsid w:val="004A11B0"/>
    <w:rsid w:val="004A2142"/>
    <w:rsid w:val="004D1E24"/>
    <w:rsid w:val="005146D7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607FB"/>
    <w:rsid w:val="00773C2D"/>
    <w:rsid w:val="007E1DF7"/>
    <w:rsid w:val="00831039"/>
    <w:rsid w:val="0086729E"/>
    <w:rsid w:val="00892D68"/>
    <w:rsid w:val="008B0B1E"/>
    <w:rsid w:val="008C0511"/>
    <w:rsid w:val="008D252C"/>
    <w:rsid w:val="008D3FD0"/>
    <w:rsid w:val="008E3084"/>
    <w:rsid w:val="00904E8C"/>
    <w:rsid w:val="00920B59"/>
    <w:rsid w:val="009276DF"/>
    <w:rsid w:val="00977386"/>
    <w:rsid w:val="00977782"/>
    <w:rsid w:val="009B6C20"/>
    <w:rsid w:val="009B6EB5"/>
    <w:rsid w:val="009E6DAC"/>
    <w:rsid w:val="00A07E5E"/>
    <w:rsid w:val="00A10E93"/>
    <w:rsid w:val="00A1193C"/>
    <w:rsid w:val="00A254AA"/>
    <w:rsid w:val="00A457A2"/>
    <w:rsid w:val="00A9069A"/>
    <w:rsid w:val="00AA3175"/>
    <w:rsid w:val="00AC363B"/>
    <w:rsid w:val="00AF101D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0576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A7195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31B2"/>
  <w15:docId w15:val="{B57B51DB-A62E-47BE-BBF5-D1521E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32</cp:revision>
  <cp:lastPrinted>2023-03-01T11:32:00Z</cp:lastPrinted>
  <dcterms:created xsi:type="dcterms:W3CDTF">2019-03-07T17:35:00Z</dcterms:created>
  <dcterms:modified xsi:type="dcterms:W3CDTF">2023-03-14T15:56:00Z</dcterms:modified>
</cp:coreProperties>
</file>